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2944" w:rsidRPr="003B3D02" w:rsidRDefault="003B3D02">
      <w:pPr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</w:t>
      </w:r>
      <w:r w:rsidRPr="003B3D02">
        <w:rPr>
          <w:rFonts w:ascii="Times New Roman" w:hAnsi="Times New Roman" w:cs="Times New Roman"/>
          <w:sz w:val="28"/>
          <w:szCs w:val="28"/>
        </w:rPr>
        <w:t>Протокол школьного этапа олимпиады школьников по французскому языку</w:t>
      </w:r>
    </w:p>
    <w:p w:rsidR="003B3D02" w:rsidRPr="003B3D02" w:rsidRDefault="003B3D02">
      <w:pPr>
        <w:rPr>
          <w:rFonts w:ascii="Times New Roman" w:hAnsi="Times New Roman" w:cs="Times New Roman"/>
          <w:sz w:val="28"/>
          <w:szCs w:val="28"/>
        </w:rPr>
      </w:pPr>
      <w:r w:rsidRPr="003B3D02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3B3D0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3B3D02">
        <w:rPr>
          <w:rFonts w:ascii="Times New Roman" w:hAnsi="Times New Roman" w:cs="Times New Roman"/>
          <w:sz w:val="28"/>
          <w:szCs w:val="28"/>
        </w:rPr>
        <w:t>_____________ классе.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39"/>
        <w:gridCol w:w="2410"/>
        <w:gridCol w:w="2268"/>
        <w:gridCol w:w="1984"/>
        <w:gridCol w:w="1701"/>
        <w:gridCol w:w="1276"/>
        <w:gridCol w:w="1382"/>
      </w:tblGrid>
      <w:tr w:rsidR="003B3D02" w:rsidRPr="003B3D02" w:rsidTr="003B3D02">
        <w:tc>
          <w:tcPr>
            <w:tcW w:w="3539" w:type="dxa"/>
          </w:tcPr>
          <w:p w:rsidR="003B3D02" w:rsidRPr="003B3D02" w:rsidRDefault="003B3D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3D02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2410" w:type="dxa"/>
          </w:tcPr>
          <w:p w:rsidR="003B3D02" w:rsidRPr="003B3D02" w:rsidRDefault="003B3D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3D02">
              <w:rPr>
                <w:rFonts w:ascii="Times New Roman" w:hAnsi="Times New Roman" w:cs="Times New Roman"/>
                <w:sz w:val="28"/>
                <w:szCs w:val="28"/>
              </w:rPr>
              <w:t>Конкурс понимания устных текстов</w:t>
            </w:r>
          </w:p>
        </w:tc>
        <w:tc>
          <w:tcPr>
            <w:tcW w:w="2268" w:type="dxa"/>
          </w:tcPr>
          <w:p w:rsidR="003B3D02" w:rsidRPr="003B3D02" w:rsidRDefault="003B3D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3D02">
              <w:rPr>
                <w:rFonts w:ascii="Times New Roman" w:hAnsi="Times New Roman" w:cs="Times New Roman"/>
                <w:sz w:val="28"/>
                <w:szCs w:val="28"/>
              </w:rPr>
              <w:t>Конкурс понимания письменных текстов</w:t>
            </w:r>
          </w:p>
        </w:tc>
        <w:tc>
          <w:tcPr>
            <w:tcW w:w="1984" w:type="dxa"/>
          </w:tcPr>
          <w:p w:rsidR="003B3D02" w:rsidRPr="003B3D02" w:rsidRDefault="003B3D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3D02">
              <w:rPr>
                <w:rFonts w:ascii="Times New Roman" w:hAnsi="Times New Roman" w:cs="Times New Roman"/>
                <w:sz w:val="28"/>
                <w:szCs w:val="28"/>
              </w:rPr>
              <w:t>Лексика. Грамматика</w:t>
            </w:r>
          </w:p>
        </w:tc>
        <w:tc>
          <w:tcPr>
            <w:tcW w:w="1701" w:type="dxa"/>
          </w:tcPr>
          <w:p w:rsidR="003B3D02" w:rsidRPr="003B3D02" w:rsidRDefault="003B3D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3D02">
              <w:rPr>
                <w:rFonts w:ascii="Times New Roman" w:hAnsi="Times New Roman" w:cs="Times New Roman"/>
                <w:sz w:val="28"/>
                <w:szCs w:val="28"/>
              </w:rPr>
              <w:t>Письменное задание</w:t>
            </w:r>
          </w:p>
        </w:tc>
        <w:tc>
          <w:tcPr>
            <w:tcW w:w="1276" w:type="dxa"/>
          </w:tcPr>
          <w:p w:rsidR="003B3D02" w:rsidRPr="003B3D02" w:rsidRDefault="003B3D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3D02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382" w:type="dxa"/>
          </w:tcPr>
          <w:p w:rsidR="003B3D02" w:rsidRPr="003B3D02" w:rsidRDefault="003B3D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3D02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</w:tr>
      <w:tr w:rsidR="003B3D02" w:rsidRPr="003B3D02" w:rsidTr="003B3D02">
        <w:tc>
          <w:tcPr>
            <w:tcW w:w="3539" w:type="dxa"/>
          </w:tcPr>
          <w:p w:rsidR="003B3D02" w:rsidRPr="003B3D02" w:rsidRDefault="003B3D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3B3D02" w:rsidRPr="003B3D02" w:rsidRDefault="003B3D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B3D02" w:rsidRPr="003B3D02" w:rsidRDefault="003B3D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B3D02" w:rsidRPr="003B3D02" w:rsidRDefault="003B3D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B3D02" w:rsidRPr="003B3D02" w:rsidRDefault="003B3D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B3D02" w:rsidRPr="003B3D02" w:rsidRDefault="003B3D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B3D02" w:rsidRPr="003B3D02" w:rsidRDefault="003B3D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3D02" w:rsidRPr="003B3D02" w:rsidTr="003B3D02">
        <w:tc>
          <w:tcPr>
            <w:tcW w:w="3539" w:type="dxa"/>
          </w:tcPr>
          <w:p w:rsidR="003B3D02" w:rsidRPr="003B3D02" w:rsidRDefault="003B3D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3B3D02" w:rsidRPr="003B3D02" w:rsidRDefault="003B3D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B3D02" w:rsidRPr="003B3D02" w:rsidRDefault="003B3D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B3D02" w:rsidRPr="003B3D02" w:rsidRDefault="003B3D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B3D02" w:rsidRPr="003B3D02" w:rsidRDefault="003B3D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B3D02" w:rsidRPr="003B3D02" w:rsidRDefault="003B3D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B3D02" w:rsidRPr="003B3D02" w:rsidRDefault="003B3D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3D02" w:rsidRPr="003B3D02" w:rsidTr="003B3D02">
        <w:tc>
          <w:tcPr>
            <w:tcW w:w="3539" w:type="dxa"/>
          </w:tcPr>
          <w:p w:rsidR="003B3D02" w:rsidRPr="003B3D02" w:rsidRDefault="003B3D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3B3D02" w:rsidRPr="003B3D02" w:rsidRDefault="003B3D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B3D02" w:rsidRPr="003B3D02" w:rsidRDefault="003B3D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B3D02" w:rsidRPr="003B3D02" w:rsidRDefault="003B3D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B3D02" w:rsidRPr="003B3D02" w:rsidRDefault="003B3D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B3D02" w:rsidRPr="003B3D02" w:rsidRDefault="003B3D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B3D02" w:rsidRPr="003B3D02" w:rsidRDefault="003B3D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3D02" w:rsidRPr="003B3D02" w:rsidTr="003B3D02">
        <w:tc>
          <w:tcPr>
            <w:tcW w:w="3539" w:type="dxa"/>
          </w:tcPr>
          <w:p w:rsidR="003B3D02" w:rsidRPr="003B3D02" w:rsidRDefault="003B3D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3B3D02" w:rsidRPr="003B3D02" w:rsidRDefault="003B3D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B3D02" w:rsidRPr="003B3D02" w:rsidRDefault="003B3D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B3D02" w:rsidRPr="003B3D02" w:rsidRDefault="003B3D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B3D02" w:rsidRPr="003B3D02" w:rsidRDefault="003B3D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B3D02" w:rsidRPr="003B3D02" w:rsidRDefault="003B3D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B3D02" w:rsidRPr="003B3D02" w:rsidRDefault="003B3D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3D02" w:rsidRDefault="003B3D02">
      <w:pPr>
        <w:rPr>
          <w:rFonts w:ascii="Times New Roman" w:hAnsi="Times New Roman" w:cs="Times New Roman"/>
          <w:sz w:val="28"/>
          <w:szCs w:val="28"/>
        </w:rPr>
      </w:pPr>
    </w:p>
    <w:p w:rsidR="003B3D02" w:rsidRDefault="003B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жюри:</w:t>
      </w:r>
    </w:p>
    <w:p w:rsidR="003B3D02" w:rsidRPr="003B3D02" w:rsidRDefault="003B3D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жюри:</w:t>
      </w:r>
      <w:bookmarkStart w:id="0" w:name="_GoBack"/>
      <w:bookmarkEnd w:id="0"/>
    </w:p>
    <w:sectPr w:rsidR="003B3D02" w:rsidRPr="003B3D02" w:rsidSect="003B3D0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D2D"/>
    <w:rsid w:val="00182944"/>
    <w:rsid w:val="003B3D02"/>
    <w:rsid w:val="00E4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015159-4BAE-4F97-9A77-0CB328E90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3D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</Words>
  <Characters>335</Characters>
  <Application>Microsoft Office Word</Application>
  <DocSecurity>0</DocSecurity>
  <Lines>2</Lines>
  <Paragraphs>1</Paragraphs>
  <ScaleCrop>false</ScaleCrop>
  <Company>SPecialiST RePack</Company>
  <LinksUpToDate>false</LinksUpToDate>
  <CharactersWithSpaces>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3</cp:revision>
  <dcterms:created xsi:type="dcterms:W3CDTF">2020-08-31T17:59:00Z</dcterms:created>
  <dcterms:modified xsi:type="dcterms:W3CDTF">2020-08-31T18:03:00Z</dcterms:modified>
</cp:coreProperties>
</file>